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19" w:type="dxa"/>
        <w:tblInd w:w="-86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93"/>
        <w:gridCol w:w="1631"/>
        <w:gridCol w:w="1632"/>
        <w:gridCol w:w="1631"/>
        <w:gridCol w:w="1632"/>
      </w:tblGrid>
      <w:tr w:rsidR="005C6C5D" w:rsidRPr="00E477B4" w14:paraId="0E9170DB" w14:textId="77777777" w:rsidTr="005C6C5D">
        <w:trPr>
          <w:trHeight w:val="397"/>
        </w:trPr>
        <w:tc>
          <w:tcPr>
            <w:tcW w:w="9493" w:type="dxa"/>
            <w:vMerge w:val="restart"/>
            <w:shd w:val="clear" w:color="auto" w:fill="FFFFFF" w:themeFill="background1"/>
            <w:vAlign w:val="center"/>
          </w:tcPr>
          <w:p w14:paraId="0BF3059B" w14:textId="4B9CAD97" w:rsidR="005C6C5D" w:rsidRPr="005C6C5D" w:rsidRDefault="005C6C5D" w:rsidP="005C6C5D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C5D">
              <w:rPr>
                <w:rFonts w:ascii="Times New Roman" w:hAnsi="Times New Roman" w:cs="Times New Roman"/>
                <w:b/>
                <w:bCs/>
              </w:rPr>
              <w:t>İŞ AKIŞLARI</w:t>
            </w:r>
          </w:p>
        </w:tc>
        <w:tc>
          <w:tcPr>
            <w:tcW w:w="3263" w:type="dxa"/>
            <w:gridSpan w:val="2"/>
            <w:shd w:val="clear" w:color="auto" w:fill="FFFFFF" w:themeFill="background1"/>
            <w:vAlign w:val="center"/>
          </w:tcPr>
          <w:p w14:paraId="052ACA5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263" w:type="dxa"/>
            <w:gridSpan w:val="2"/>
            <w:shd w:val="clear" w:color="auto" w:fill="FFFFFF" w:themeFill="background1"/>
            <w:vAlign w:val="center"/>
          </w:tcPr>
          <w:p w14:paraId="55A0A2C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BAHAR</w:t>
            </w:r>
          </w:p>
        </w:tc>
      </w:tr>
      <w:tr w:rsidR="005C6C5D" w:rsidRPr="00E477B4" w14:paraId="14F5E5E8" w14:textId="77777777" w:rsidTr="005C6C5D">
        <w:trPr>
          <w:trHeight w:val="397"/>
        </w:trPr>
        <w:tc>
          <w:tcPr>
            <w:tcW w:w="9493" w:type="dxa"/>
            <w:vMerge/>
            <w:shd w:val="clear" w:color="auto" w:fill="FFFFFF" w:themeFill="background1"/>
          </w:tcPr>
          <w:p w14:paraId="7CA33CC0" w14:textId="77777777" w:rsidR="005C6C5D" w:rsidRPr="00E477B4" w:rsidRDefault="005C6C5D" w:rsidP="00DC6B21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D5E7EA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D2C70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CEE718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2864AF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Bitiş Tarihi</w:t>
            </w:r>
          </w:p>
        </w:tc>
      </w:tr>
      <w:tr w:rsidR="005C6C5D" w:rsidRPr="00E477B4" w14:paraId="63F3DCC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881AD67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Bölümlerin Ders Dağılımı Ve Ders Programlarının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E6242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 Ağustos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04EC6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Ağustos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8EE83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Aralık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1494B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</w:tr>
      <w:tr w:rsidR="005C6C5D" w:rsidRPr="00E477B4" w14:paraId="4FBFAF22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1D6AACC5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Ders Kayıtları ve Öğrenci Katkı Paylarının I. Ve II. Taksitlerinin ödenmesi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072C48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28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DEB3DE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Eylül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4B270E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A136C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17 Şubat</w:t>
            </w:r>
          </w:p>
        </w:tc>
      </w:tr>
      <w:tr w:rsidR="005C6C5D" w:rsidRPr="00E477B4" w14:paraId="5F10F8A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7AE9DC5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Danışman Ders Kayıtlarının Onaylanması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0E7500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4F6F97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04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1CDE01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18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219B3B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21 Şubat</w:t>
            </w:r>
          </w:p>
        </w:tc>
      </w:tr>
      <w:tr w:rsidR="005C6C5D" w:rsidRPr="00E477B4" w14:paraId="444AC63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9210CD8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Kayıt Süresi İçerisinde Mazeretleri Nedeniyle Yarıyıl Kaydını Yenilemeyen Öğrencilerin Başvuruları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3F687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3CA21B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07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C7C120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22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ECC079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24 Şubat</w:t>
            </w:r>
          </w:p>
        </w:tc>
      </w:tr>
      <w:tr w:rsidR="005C6C5D" w:rsidRPr="00E477B4" w14:paraId="57B9A406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3A276C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İlk kez kayıt yapan öğrencilerden ders muafiyet talebinde bulunmak isteyenlerin başvuruları Ders Muafiyetlerinin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AB3B1D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ABA877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0EC559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59D89B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26E37E0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7D652E6" w14:textId="77777777" w:rsidR="005C6C5D" w:rsidRPr="00E477B4" w:rsidRDefault="005C6C5D" w:rsidP="00B7486D">
            <w:pPr>
              <w:pStyle w:val="GvdeMetni"/>
            </w:pPr>
            <w:r w:rsidRPr="00E477B4">
              <w:t>Öğrencilerin Kayıt Dondurma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436F76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BBF017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9A714A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22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9D04B3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5 Mart</w:t>
            </w:r>
          </w:p>
        </w:tc>
      </w:tr>
      <w:tr w:rsidR="005C6C5D" w:rsidRPr="00E477B4" w14:paraId="43F67D1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0670A6C" w14:textId="77777777" w:rsidR="005C6C5D" w:rsidRPr="00E477B4" w:rsidRDefault="005C6C5D" w:rsidP="00B7486D">
            <w:pPr>
              <w:pStyle w:val="GvdeMetni"/>
            </w:pPr>
            <w:r w:rsidRPr="00E477B4">
              <w:t xml:space="preserve">Çift </w:t>
            </w:r>
            <w:proofErr w:type="spellStart"/>
            <w:r w:rsidRPr="00E477B4">
              <w:t>Anadal</w:t>
            </w:r>
            <w:proofErr w:type="spellEnd"/>
            <w:r w:rsidRPr="00E477B4">
              <w:t xml:space="preserve"> İle </w:t>
            </w:r>
            <w:proofErr w:type="spellStart"/>
            <w:r w:rsidRPr="00E477B4">
              <w:t>Yandal</w:t>
            </w:r>
            <w:proofErr w:type="spellEnd"/>
            <w:r w:rsidRPr="00E477B4">
              <w:t xml:space="preserve"> Programlarına Öğrenci Başvurularının Ve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C077AF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28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6055C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Eylül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6BE665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169D3F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463B5AD6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22A59BC" w14:textId="77777777" w:rsidR="005C6C5D" w:rsidRPr="00E477B4" w:rsidRDefault="005C6C5D" w:rsidP="00B7486D">
            <w:pPr>
              <w:pStyle w:val="GvdeMetni"/>
            </w:pPr>
            <w:r w:rsidRPr="00E477B4">
              <w:t xml:space="preserve">Çift </w:t>
            </w:r>
            <w:proofErr w:type="spellStart"/>
            <w:r w:rsidRPr="00E477B4">
              <w:t>Anadal</w:t>
            </w:r>
            <w:proofErr w:type="spellEnd"/>
            <w:r w:rsidRPr="00E477B4">
              <w:t>/</w:t>
            </w:r>
            <w:proofErr w:type="spellStart"/>
            <w:r w:rsidRPr="00E477B4">
              <w:t>Yandal</w:t>
            </w:r>
            <w:proofErr w:type="spellEnd"/>
            <w:r w:rsidRPr="00E477B4">
              <w:t xml:space="preserve"> kayıtları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DC174D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1AC130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09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162D2D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73FD0D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3208264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E18AD5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Meslek Yüksekokulu Kuruluna Girecek Yazıların Gündemini Yazmak Ve Meslek Yüksekokulu Kurulu Kararlarını Yazmak.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3BDD3A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6D24E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2D821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EE493D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6D62DE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DB21C3B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Meslek Yüksekokulu Yönetim Kuruluna Girecek Yazıların Gündemini Yazmak Ve Meslek Yüksekokulu Yönetim Kurulu Kararlarını Yazmak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4F1EF7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07D18D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A2E3A0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A74330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6C49E4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1AC67CF" w14:textId="77777777" w:rsidR="005C6C5D" w:rsidRPr="00E477B4" w:rsidRDefault="005C6C5D" w:rsidP="00B7486D">
            <w:pPr>
              <w:pStyle w:val="GvdeMetni"/>
            </w:pPr>
            <w:r w:rsidRPr="00E477B4">
              <w:t>Akademik Personelin Süre Yenileme Yazışmaların Yapılması Hazırlanması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E176F6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1A92E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A8337F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70786A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149323C1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FF9418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Mazereti Nedeniyle Sınavlara Giremeyen Öğrencilerin Yönetim Kurulu Kararlarının İlgili Bölümlere Bildirilmesi.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8534D7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 Aralık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ED02A1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Aralık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2EACBD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Nisan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9A754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10 Mayıs</w:t>
            </w:r>
          </w:p>
        </w:tc>
      </w:tr>
      <w:tr w:rsidR="005C6C5D" w:rsidRPr="00E477B4" w14:paraId="07873282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BCF6499" w14:textId="3A48F279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İki Ders Sınavları (Başvuru ve Sınav Tarihi Belirtilen Tarih Aralığındadır)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E53385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08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9A55E1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12 Şubat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8165A5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Ağustos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C947CD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 Eylül</w:t>
            </w:r>
          </w:p>
        </w:tc>
      </w:tr>
      <w:tr w:rsidR="005C6C5D" w:rsidRPr="00E477B4" w14:paraId="5B290EF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8A9613E" w14:textId="77777777" w:rsidR="005C6C5D" w:rsidRPr="00E477B4" w:rsidRDefault="005C6C5D" w:rsidP="00B7486D">
            <w:pPr>
              <w:pStyle w:val="GvdeMetni"/>
            </w:pPr>
            <w:r w:rsidRPr="00E477B4">
              <w:t>Öğrencilerin Dikey Geçiş, Yatay Geçiş İşlemleri İle Ders Muafiyet İsteklerinin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504745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21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6EF3DB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07 Kasım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3204E3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9660DB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5BD17789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130836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Rektörlük, Fakülteler, Yüksek Okullar, Meslek Yüksek Okulları İçi Ve Rektörlük, Fakülteler, Yüksek Okullar, Meslek Yüksek Okulları Dışı Yazışmaları EBYS Sisteminde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D2F016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F55C29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81692C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092B5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3ED0088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DE39A1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lastRenderedPageBreak/>
              <w:t>Öğrenci Disiplin Soruşturmalarıyla İlgili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F9A22B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7339F1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26A83D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B50336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7B9DE2E8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DE2DE6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Özel Yetenek Sınavları İle İlgili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37C0A3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89FA05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ED604D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Haziran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384758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Ağustos</w:t>
            </w:r>
          </w:p>
        </w:tc>
      </w:tr>
      <w:tr w:rsidR="005C6C5D" w:rsidRPr="00E477B4" w14:paraId="0E49E90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316CBD3" w14:textId="77777777" w:rsidR="005C6C5D" w:rsidRPr="00E477B4" w:rsidRDefault="005C6C5D" w:rsidP="00B7486D">
            <w:pPr>
              <w:pStyle w:val="GvdeMetni"/>
              <w:spacing w:before="7"/>
            </w:pPr>
            <w:r w:rsidRPr="00E477B4">
              <w:t>Akademik Personelin Yurtiçi Ve Yurtdışı Görevlendirmelerin Yazışmalarını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C964D1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D17894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FA252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971655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1F5C95C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47DF914" w14:textId="77777777" w:rsidR="005C6C5D" w:rsidRPr="00E477B4" w:rsidRDefault="005C6C5D" w:rsidP="00B7486D">
            <w:pPr>
              <w:pStyle w:val="GvdeMetni"/>
            </w:pPr>
            <w:r w:rsidRPr="00E477B4">
              <w:t>Birimlerde Görev Yapan Akademik Ve İdari Personelin Listelerini Hazırlanması Ve Güncel Tutulması.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FC942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719E6C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7B62D5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2F72BE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77D26F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DEA26F1" w14:textId="77777777" w:rsidR="005C6C5D" w:rsidRPr="00E477B4" w:rsidRDefault="005C6C5D" w:rsidP="00B7486D">
            <w:pPr>
              <w:pStyle w:val="GvdeMetni"/>
              <w:spacing w:before="1"/>
              <w:ind w:right="319"/>
            </w:pPr>
            <w:r w:rsidRPr="00E477B4">
              <w:t>Akademik Ve İdari Personelin Almış Oldukları Sağlık Raporlarının Süresinin Bitiminde Göreve Başlatma, Gerekli Kesintinin Yapılması İçin Mali İşler Birimine Bilgi Verme İşleminin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AE4C1D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4EE451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3DCEB8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D447D0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48C8D59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74DD9FB" w14:textId="77777777" w:rsidR="005C6C5D" w:rsidRPr="00E477B4" w:rsidRDefault="005C6C5D" w:rsidP="00B7486D">
            <w:pPr>
              <w:pStyle w:val="GvdeMetni"/>
              <w:spacing w:before="1"/>
            </w:pPr>
            <w:r w:rsidRPr="00E477B4">
              <w:t>Akademik Ve İdari Personelin İzin İşlemlerini Takip Edilmesi.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0B047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BD7B3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2D17D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9F78C2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403D59F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BB5D8E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Akademik Ve İdari Personel İle İlgili Kurum İçi Ve Kurum Dışı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A4E8C0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25EC34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87679B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4287C8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C176E2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CB08723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E477B4">
              <w:rPr>
                <w:rFonts w:ascii="Times New Roman" w:hAnsi="Times New Roman" w:cs="Times New Roman"/>
              </w:rPr>
              <w:t>Grv</w:t>
            </w:r>
            <w:proofErr w:type="spellEnd"/>
            <w:r w:rsidRPr="00E477B4">
              <w:rPr>
                <w:rFonts w:ascii="Times New Roman" w:hAnsi="Times New Roman" w:cs="Times New Roman"/>
              </w:rPr>
              <w:t xml:space="preserve">., Öğr. </w:t>
            </w:r>
            <w:proofErr w:type="spellStart"/>
            <w:r w:rsidRPr="00E477B4">
              <w:rPr>
                <w:rFonts w:ascii="Times New Roman" w:hAnsi="Times New Roman" w:cs="Times New Roman"/>
              </w:rPr>
              <w:t>Grv</w:t>
            </w:r>
            <w:proofErr w:type="spellEnd"/>
            <w:r w:rsidRPr="00E477B4">
              <w:rPr>
                <w:rFonts w:ascii="Times New Roman" w:hAnsi="Times New Roman" w:cs="Times New Roman"/>
              </w:rPr>
              <w:t>. Ve Dr. Öğr. Üyesi Kadrolarına Atama İşlemlerinin Yürütülmesi.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B3D04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EE6A5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16E789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615598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D99488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9E8874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Öğrenci Staj Başvurusu Ve Kabul Formunun Staj Yapılacak Kuruma Onaylatılarak Program Başkanlığına Verilmesi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89BB8B0" w14:textId="77777777" w:rsidR="005C6C5D" w:rsidRPr="00E477B4" w:rsidRDefault="005C6C5D" w:rsidP="00DC6B21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90933C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114D64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23 Haziran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76C377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 Temmuz</w:t>
            </w:r>
          </w:p>
        </w:tc>
      </w:tr>
      <w:tr w:rsidR="005C6C5D" w:rsidRPr="00E477B4" w14:paraId="69B3CAA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C80D4AF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Staj Yeri Listelerinin Program Başkanlarınca Yüksekokul Staj Kurulu Başkanlığına Teslim Edilmesi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56C35C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3573AC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477B6D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4 Temmuz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FAD62C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6 Temmuz</w:t>
            </w:r>
          </w:p>
        </w:tc>
      </w:tr>
      <w:tr w:rsidR="005C6C5D" w:rsidRPr="00E477B4" w14:paraId="315E52C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173533F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Mazeret Nedeniyle Staj Yerlerini Değiştirmek İsteyen Öğrencilerin Başvuru Yapması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04D702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5D460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F987A3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6 Temmuz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7952FF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7 Temmuz</w:t>
            </w:r>
          </w:p>
        </w:tc>
      </w:tr>
      <w:tr w:rsidR="005C6C5D" w:rsidRPr="00E477B4" w14:paraId="0560B6D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A9B5951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Staj Dosyalarının Ve Gizli İşveren Raporunun Program Başkanlıklarına Teslimi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4BE3FE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14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1A68C1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9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D58010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42D353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77D1EC08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A520607" w14:textId="77777777" w:rsidR="005C6C5D" w:rsidRPr="00E477B4" w:rsidRDefault="005C6C5D" w:rsidP="00B7486D">
            <w:pPr>
              <w:pStyle w:val="GvdeMetni"/>
            </w:pPr>
            <w:r w:rsidRPr="00E477B4">
              <w:t>Staj Sonuçlarının İlanı Ve Program Başkanlarınca Yüksekokul Müdürlüğüne Teslimi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7BE2AC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57C3E9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A7A952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BB7DE2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4EBC793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B58F0C2" w14:textId="77777777" w:rsidR="005C6C5D" w:rsidRPr="00E477B4" w:rsidRDefault="005C6C5D" w:rsidP="00B7486D">
            <w:pPr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Maaş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E19141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323EF5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4A1157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2C29AE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665602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F83E84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Ek Ders Ücret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2730B2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280318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F82D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E0023A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Haziran</w:t>
            </w:r>
          </w:p>
        </w:tc>
      </w:tr>
      <w:tr w:rsidR="005C6C5D" w:rsidRPr="00E477B4" w14:paraId="305B9194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A270D91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Geçici Görev Yolluğu Ve Sürekli Görev Yolluğu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740332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4F6C02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936440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1DB97C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B5CFFD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3ECA92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Emekli Kesenek Bildirgeleri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921A3C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A94804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E0AEB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3FD66C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C28E535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9CEC3C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Sendika Üye Aidatları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C3879E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DA8CAD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F7A579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3804D7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0668EF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7EE22A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lastRenderedPageBreak/>
              <w:t>Satın Alma –Bakım Onarım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5B553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861F93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1A2F42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37D139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0A05C64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9881EC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İcra Nafaka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611B23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FEE3C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9A6CC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4BBD0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641197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305128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Taşınır Kayıt-Kontrol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4A40F8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4F538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E8C19A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FC0106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9E96429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A7A442A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Bütçe Evrak Düzenleme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F95F4F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6E3B5A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8BC55F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3B4C4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</w:tbl>
    <w:p w14:paraId="25F4D6B4" w14:textId="77777777" w:rsidR="00BA454D" w:rsidRDefault="00BA454D"/>
    <w:sectPr w:rsidR="00BA454D" w:rsidSect="00D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65F98" w14:textId="77777777" w:rsidR="00AC6892" w:rsidRDefault="00AC6892" w:rsidP="003502E4">
      <w:r>
        <w:separator/>
      </w:r>
    </w:p>
  </w:endnote>
  <w:endnote w:type="continuationSeparator" w:id="0">
    <w:p w14:paraId="20BC7C76" w14:textId="77777777" w:rsidR="00AC6892" w:rsidRDefault="00AC6892" w:rsidP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1862" w14:textId="77777777" w:rsidR="00053B7C" w:rsidRDefault="00053B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C24D2" w14:textId="77777777" w:rsidR="00053B7C" w:rsidRDefault="00053B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47AD" w14:textId="77777777" w:rsidR="00AC6892" w:rsidRDefault="00AC6892" w:rsidP="003502E4">
      <w:r>
        <w:separator/>
      </w:r>
    </w:p>
  </w:footnote>
  <w:footnote w:type="continuationSeparator" w:id="0">
    <w:p w14:paraId="70C118B7" w14:textId="77777777" w:rsidR="00AC6892" w:rsidRDefault="00AC6892" w:rsidP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E4B8" w14:textId="77777777" w:rsidR="00053B7C" w:rsidRDefault="00053B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626A68B" w14:textId="1F745745" w:rsidR="00F87BB9" w:rsidRDefault="00053B7C" w:rsidP="00AF7A52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AKÇAKALE</w:t>
          </w:r>
          <w:bookmarkStart w:id="0" w:name="_GoBack"/>
          <w:bookmarkEnd w:id="0"/>
          <w:r w:rsidR="00F87BB9" w:rsidRPr="009A0A6B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 w:rsidR="00B936DF">
            <w:rPr>
              <w:rFonts w:ascii="Times New Roman" w:eastAsia="Calibri" w:hAnsi="Times New Roman"/>
              <w:b/>
              <w:sz w:val="28"/>
              <w:szCs w:val="28"/>
            </w:rPr>
            <w:t>MESLEK YÜKSEKOKULU</w:t>
          </w:r>
          <w:r w:rsidR="009F3946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 w:rsidR="00AF7A52">
            <w:rPr>
              <w:rFonts w:ascii="Times New Roman" w:eastAsia="Calibri" w:hAnsi="Times New Roman"/>
              <w:b/>
              <w:sz w:val="28"/>
              <w:szCs w:val="28"/>
            </w:rPr>
            <w:t xml:space="preserve">MÜDÜRLÜĞÜ </w:t>
          </w:r>
          <w:r w:rsidR="00F87BB9"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4CB226C0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B936DF">
            <w:rPr>
              <w:rFonts w:ascii="Times New Roman" w:hAnsi="Times New Roman" w:cs="Times New Roman"/>
              <w:b/>
              <w:sz w:val="18"/>
              <w:szCs w:val="18"/>
            </w:rPr>
            <w:t>11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394E274F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500A3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4E2442A6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53B7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53B7C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E040" w14:textId="77777777" w:rsidR="00053B7C" w:rsidRDefault="00053B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C"/>
    <w:rsid w:val="000267FA"/>
    <w:rsid w:val="000462EF"/>
    <w:rsid w:val="00053B7C"/>
    <w:rsid w:val="00093EEC"/>
    <w:rsid w:val="000F1701"/>
    <w:rsid w:val="000F5855"/>
    <w:rsid w:val="00114A3D"/>
    <w:rsid w:val="00140F9B"/>
    <w:rsid w:val="001A7C03"/>
    <w:rsid w:val="001C5217"/>
    <w:rsid w:val="001D26BD"/>
    <w:rsid w:val="00272DA5"/>
    <w:rsid w:val="003502E4"/>
    <w:rsid w:val="00356ED2"/>
    <w:rsid w:val="00426EC6"/>
    <w:rsid w:val="00476BF2"/>
    <w:rsid w:val="00483AF0"/>
    <w:rsid w:val="00532981"/>
    <w:rsid w:val="005A6196"/>
    <w:rsid w:val="005C6C5D"/>
    <w:rsid w:val="005F2A33"/>
    <w:rsid w:val="006563C2"/>
    <w:rsid w:val="006C4947"/>
    <w:rsid w:val="006E1409"/>
    <w:rsid w:val="0071435B"/>
    <w:rsid w:val="0072547F"/>
    <w:rsid w:val="00755A36"/>
    <w:rsid w:val="0078527C"/>
    <w:rsid w:val="007C7CB5"/>
    <w:rsid w:val="007F45AB"/>
    <w:rsid w:val="00825F55"/>
    <w:rsid w:val="00840E06"/>
    <w:rsid w:val="008416EB"/>
    <w:rsid w:val="0085761B"/>
    <w:rsid w:val="008776F1"/>
    <w:rsid w:val="0088425D"/>
    <w:rsid w:val="008D66EE"/>
    <w:rsid w:val="008F24E6"/>
    <w:rsid w:val="0096141B"/>
    <w:rsid w:val="009C1AE5"/>
    <w:rsid w:val="009F3946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C6892"/>
    <w:rsid w:val="00AE1154"/>
    <w:rsid w:val="00AF7A52"/>
    <w:rsid w:val="00B7486D"/>
    <w:rsid w:val="00B77B79"/>
    <w:rsid w:val="00B87062"/>
    <w:rsid w:val="00B936DF"/>
    <w:rsid w:val="00BA454D"/>
    <w:rsid w:val="00CC2155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500A3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5C6C5D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6C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SONY</cp:lastModifiedBy>
  <cp:revision>16</cp:revision>
  <dcterms:created xsi:type="dcterms:W3CDTF">2022-08-29T13:17:00Z</dcterms:created>
  <dcterms:modified xsi:type="dcterms:W3CDTF">2023-12-07T09:49:00Z</dcterms:modified>
</cp:coreProperties>
</file>