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E725D5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E725D5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E725D5">
                    <w:rPr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E725D5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E725D5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E725D5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E725D5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E725D5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E725D5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2E6FD73" w:rsidR="001E4193" w:rsidRPr="00E725D5" w:rsidRDefault="003A2B01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4"/>
                      <w:szCs w:val="24"/>
                      <w:lang w:val="tr-TR"/>
                    </w:rPr>
                    <w:t>Bakery Products</w:t>
                  </w:r>
                </w:p>
              </w:tc>
              <w:tc>
                <w:tcPr>
                  <w:tcW w:w="1483" w:type="dxa"/>
                </w:tcPr>
                <w:p w14:paraId="699C6B31" w14:textId="23088934" w:rsidR="001E4193" w:rsidRPr="00C52838" w:rsidRDefault="00C52838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C52838">
                    <w:rPr>
                      <w:sz w:val="24"/>
                      <w:szCs w:val="24"/>
                      <w:lang w:val="tr-TR"/>
                    </w:rPr>
                    <w:t>2201311</w:t>
                  </w:r>
                </w:p>
              </w:tc>
              <w:tc>
                <w:tcPr>
                  <w:tcW w:w="1483" w:type="dxa"/>
                </w:tcPr>
                <w:p w14:paraId="30C91776" w14:textId="3E9DCE5A" w:rsidR="001E4193" w:rsidRPr="00E725D5" w:rsidRDefault="000B6C4B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  <w:lang w:val="tr-TR"/>
                    </w:rPr>
                    <w:t>III</w:t>
                  </w:r>
                </w:p>
              </w:tc>
              <w:tc>
                <w:tcPr>
                  <w:tcW w:w="1484" w:type="dxa"/>
                </w:tcPr>
                <w:p w14:paraId="2D95C97C" w14:textId="470215C2" w:rsidR="001E4193" w:rsidRPr="00E725D5" w:rsidRDefault="000B6C4B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  <w:lang w:val="tr-TR"/>
                    </w:rPr>
                    <w:t>5+1</w:t>
                  </w:r>
                </w:p>
              </w:tc>
              <w:tc>
                <w:tcPr>
                  <w:tcW w:w="1483" w:type="dxa"/>
                </w:tcPr>
                <w:p w14:paraId="665F55B0" w14:textId="66E33D4F" w:rsidR="001E4193" w:rsidRPr="00E725D5" w:rsidRDefault="000B6C4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  <w:lang w:val="tr-TR"/>
                    </w:rPr>
                    <w:t>5.5</w:t>
                  </w:r>
                </w:p>
              </w:tc>
              <w:tc>
                <w:tcPr>
                  <w:tcW w:w="1484" w:type="dxa"/>
                </w:tcPr>
                <w:p w14:paraId="72673141" w14:textId="2503EAAE" w:rsidR="001E4193" w:rsidRPr="00E725D5" w:rsidRDefault="000B6C4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</w:tr>
            <w:tr w:rsidR="001E4193" w:rsidRPr="00E725D5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E725D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E725D5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E725D5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E725D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E725D5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E725D5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E725D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224EE4A3" w:rsidR="001E4193" w:rsidRPr="00E725D5" w:rsidRDefault="000B6C4B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E725D5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E725D5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E725D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E725D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E725D5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E725D5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6F86A08" w:rsidR="001E4193" w:rsidRPr="00E725D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noProof/>
                      <w:sz w:val="24"/>
                      <w:szCs w:val="24"/>
                      <w:lang w:val="tr-TR"/>
                    </w:rPr>
                    <w:t>Thanksgiving Taşkın</w:t>
                  </w:r>
                </w:p>
              </w:tc>
            </w:tr>
            <w:tr w:rsidR="001E4193" w:rsidRPr="00E725D5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E725D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E725D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E725D5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E725D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14:paraId="0B87C538" w14:textId="77777777" w:rsidR="00653A19" w:rsidRPr="00E725D5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653A19" w:rsidRPr="00E725D5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104C7C0C" w14:textId="71CB7C45" w:rsidR="001E4193" w:rsidRPr="00E725D5" w:rsidRDefault="000B6C4B" w:rsidP="000B6C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5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this course, it is aimed to gain competencies in preparing patisserie products by using various dough preparation techniques.</w:t>
                  </w:r>
                </w:p>
              </w:tc>
            </w:tr>
            <w:tr w:rsidR="001E4193" w:rsidRPr="00E725D5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E725D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E725D5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3D474249" w14:textId="18736993" w:rsidR="000B6C4B" w:rsidRPr="00E725D5" w:rsidRDefault="000B6C4B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667287AE" w14:textId="77777777" w:rsidR="000B6C4B" w:rsidRPr="00E725D5" w:rsidRDefault="000B6C4B" w:rsidP="000B6C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5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 the end of this course, the student;</w:t>
                  </w:r>
                </w:p>
                <w:p w14:paraId="52CC17D2" w14:textId="77777777" w:rsidR="000B6C4B" w:rsidRPr="00E725D5" w:rsidRDefault="000B6C4B" w:rsidP="000B6C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5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Prepares / has products prepared with simple dough.</w:t>
                  </w:r>
                </w:p>
                <w:p w14:paraId="7ABAA58F" w14:textId="77777777" w:rsidR="000B6C4B" w:rsidRPr="00E725D5" w:rsidRDefault="000B6C4B" w:rsidP="000B6C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5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Preparing bread types, making bread decor.</w:t>
                  </w:r>
                </w:p>
                <w:p w14:paraId="656E49B8" w14:textId="77777777" w:rsidR="000B6C4B" w:rsidRPr="00E725D5" w:rsidRDefault="000B6C4B" w:rsidP="000B6C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5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Prepares / has products prepared with yeast dough.</w:t>
                  </w:r>
                </w:p>
                <w:p w14:paraId="530F11E7" w14:textId="77777777" w:rsidR="000B6C4B" w:rsidRPr="00E725D5" w:rsidRDefault="000B6C4B" w:rsidP="000B6C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5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Prepares / has the product prepared with the dough prepared by cooking.</w:t>
                  </w:r>
                </w:p>
                <w:p w14:paraId="042EA0A4" w14:textId="77777777" w:rsidR="000B6C4B" w:rsidRPr="00E725D5" w:rsidRDefault="000B6C4B" w:rsidP="000B6C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5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Prepares / has cakes prepared with the dough prepared by whipping.</w:t>
                  </w:r>
                </w:p>
                <w:p w14:paraId="0BD55F44" w14:textId="77777777" w:rsidR="000B6C4B" w:rsidRPr="00E725D5" w:rsidRDefault="000B6C4B" w:rsidP="000B6C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5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Prepares / has prepared doughs and dry cakes prepared by mincing.</w:t>
                  </w:r>
                </w:p>
                <w:p w14:paraId="13B46336" w14:textId="77777777" w:rsidR="000B6C4B" w:rsidRPr="00E725D5" w:rsidRDefault="000B6C4B" w:rsidP="000B6C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5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He/she prepares tart, tartlet, share and quiche varieties.</w:t>
                  </w:r>
                </w:p>
                <w:p w14:paraId="1EA5DF48" w14:textId="0A4EC83E" w:rsidR="001E4193" w:rsidRPr="00E725D5" w:rsidRDefault="000B6C4B" w:rsidP="000B6C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25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 He/she prepares milk desserts, fruit desserts, special Turkish desserts, candy and chocolate decorations.</w:t>
                  </w:r>
                </w:p>
              </w:tc>
            </w:tr>
            <w:tr w:rsidR="001E4193" w:rsidRPr="00E725D5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E725D5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E725D5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6C26553D" w:rsidR="001E4193" w:rsidRPr="00E725D5" w:rsidRDefault="000B6C4B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noProof/>
                      <w:sz w:val="24"/>
                      <w:szCs w:val="24"/>
                      <w:lang w:val="tr-TR"/>
                    </w:rPr>
                    <w:t>Preparation of pastries with simple dough; Preparing bread types, making bread decorations; Preparation of products from yeast dough / pastry / muffin / bagel, pizza, etc. preparation; Preparation of products from the dough prepared by condensation; Preparation of puff pastry dough, product preparation with puff pastry dough; Preparation of products from dough prepared by baking; Preparing cake types from whipped dough; Pastry preparation; Decorating with marshmallows, decorating with chocolate; Preparation of dry cakes, tarts, tartlets, portions and quiche from the dough prepared by mincing; Making sable biscuits and decorating with sugar paste; Preparing milk desserts, fruit desserts; Preparation of special Turkish desserts (halva, ashura, etc.), Ice cream and sorbet preparation; Preparing desserts from international cuisines.</w:t>
                  </w:r>
                </w:p>
              </w:tc>
            </w:tr>
            <w:tr w:rsidR="001E4193" w:rsidRPr="00E725D5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E725D5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E725D5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0B6C4B" w:rsidRPr="00E725D5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DA914DA" w14:textId="77777777" w:rsidR="000B6C4B" w:rsidRPr="00E725D5" w:rsidRDefault="000B6C4B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1823A1EB" w14:textId="77777777" w:rsidR="000B6C4B" w:rsidRPr="00E725D5" w:rsidRDefault="000B6C4B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620279E6" w:rsidR="000B6C4B" w:rsidRPr="00E725D5" w:rsidRDefault="000B6C4B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</w:rPr>
                    <w:t>Making donuts with simple dough.</w:t>
                  </w:r>
                </w:p>
              </w:tc>
            </w:tr>
            <w:tr w:rsidR="000B6C4B" w:rsidRPr="00E725D5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0B6C4B" w:rsidRPr="00E725D5" w:rsidRDefault="000B6C4B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140B5F93" w:rsidR="000B6C4B" w:rsidRPr="00E725D5" w:rsidRDefault="000B6C4B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</w:rPr>
                    <w:t>Preparing bread types, making bread decor.</w:t>
                  </w:r>
                </w:p>
              </w:tc>
            </w:tr>
            <w:tr w:rsidR="000B6C4B" w:rsidRPr="00E725D5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0B6C4B" w:rsidRPr="00E725D5" w:rsidRDefault="000B6C4B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35E36EA" w:rsidR="000B6C4B" w:rsidRPr="00E725D5" w:rsidRDefault="000B6C4B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</w:rPr>
                    <w:t>Preparation of products from yeast dough / pastry / muffin / bagel, pizza, etc. preparation</w:t>
                  </w:r>
                </w:p>
              </w:tc>
            </w:tr>
            <w:tr w:rsidR="000B6C4B" w:rsidRPr="00E725D5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0B6C4B" w:rsidRPr="00E725D5" w:rsidRDefault="000B6C4B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206D5E71" w:rsidR="000B6C4B" w:rsidRPr="00E725D5" w:rsidRDefault="000B6C4B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</w:rPr>
                    <w:t>Preparing a product from the dough prepared by specialization</w:t>
                  </w:r>
                </w:p>
              </w:tc>
            </w:tr>
            <w:tr w:rsidR="000B6C4B" w:rsidRPr="00E725D5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0B6C4B" w:rsidRPr="00E725D5" w:rsidRDefault="000B6C4B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1ECCC7B4" w:rsidR="000B6C4B" w:rsidRPr="00E725D5" w:rsidRDefault="000B6C4B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</w:rPr>
                    <w:t>Puff pastry preparation, product preparation with puff pastry dough</w:t>
                  </w:r>
                </w:p>
              </w:tc>
            </w:tr>
            <w:tr w:rsidR="000B6C4B" w:rsidRPr="00E725D5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0B6C4B" w:rsidRPr="00E725D5" w:rsidRDefault="000B6C4B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31161623" w:rsidR="000B6C4B" w:rsidRPr="00E725D5" w:rsidRDefault="000B6C4B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</w:rPr>
                    <w:t>Preparation of products from dough prepared by baking</w:t>
                  </w:r>
                </w:p>
              </w:tc>
            </w:tr>
            <w:tr w:rsidR="000B6C4B" w:rsidRPr="00E725D5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0B6C4B" w:rsidRPr="00E725D5" w:rsidRDefault="000B6C4B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375C1D13" w:rsidR="000B6C4B" w:rsidRPr="00E725D5" w:rsidRDefault="000B6C4B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</w:rPr>
                    <w:t>Preparing cakes from whipped dough</w:t>
                  </w:r>
                </w:p>
              </w:tc>
            </w:tr>
            <w:tr w:rsidR="000B6C4B" w:rsidRPr="00E725D5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0B6C4B" w:rsidRPr="00E725D5" w:rsidRDefault="000B6C4B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17F67097" w:rsidR="000B6C4B" w:rsidRPr="00E725D5" w:rsidRDefault="000B6C4B" w:rsidP="000B6C4B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</w:rPr>
                    <w:t>Preparing a cake</w:t>
                  </w:r>
                </w:p>
              </w:tc>
            </w:tr>
            <w:tr w:rsidR="000B6C4B" w:rsidRPr="00E725D5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0B6C4B" w:rsidRPr="00E725D5" w:rsidRDefault="000B6C4B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0C32E7E2" w:rsidR="000B6C4B" w:rsidRPr="00E725D5" w:rsidRDefault="000B6C4B" w:rsidP="000B6C4B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</w:rPr>
                    <w:t>Decorating with marshmallows, decorating with chocolate</w:t>
                  </w:r>
                </w:p>
              </w:tc>
            </w:tr>
            <w:tr w:rsidR="000B6C4B" w:rsidRPr="00E725D5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0B6C4B" w:rsidRPr="00E725D5" w:rsidRDefault="000B6C4B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36F911F6" w:rsidR="000B6C4B" w:rsidRPr="00E725D5" w:rsidRDefault="000B6C4B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</w:rPr>
                    <w:t>Preparing dry cakes, tarts, tartlets, portions and quiche from the dough prepared by minced meat</w:t>
                  </w:r>
                </w:p>
              </w:tc>
            </w:tr>
            <w:tr w:rsidR="000B6C4B" w:rsidRPr="00E725D5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0B6C4B" w:rsidRPr="00E725D5" w:rsidRDefault="000B6C4B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0FCA8128" w:rsidR="000B6C4B" w:rsidRPr="00E725D5" w:rsidRDefault="000B6C4B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</w:rPr>
                    <w:t>Making sable biscuits and decorating with sugar paste.</w:t>
                  </w:r>
                </w:p>
              </w:tc>
            </w:tr>
            <w:tr w:rsidR="000B6C4B" w:rsidRPr="00E725D5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0B6C4B" w:rsidRPr="00E725D5" w:rsidRDefault="000B6C4B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7A1E6BBC" w:rsidR="000B6C4B" w:rsidRPr="00E725D5" w:rsidRDefault="000B6C4B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</w:rPr>
                    <w:t>Preparing milk desserts, fruit desserts</w:t>
                  </w:r>
                </w:p>
              </w:tc>
            </w:tr>
            <w:tr w:rsidR="000B6C4B" w:rsidRPr="00E725D5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0B6C4B" w:rsidRPr="00E725D5" w:rsidRDefault="000B6C4B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26298945" w:rsidR="000B6C4B" w:rsidRPr="00E725D5" w:rsidRDefault="000B6C4B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</w:rPr>
                    <w:t>Preparation of special Turkish desserts (helva, ashura, etc.). Making ice cream and sorbet</w:t>
                  </w:r>
                </w:p>
              </w:tc>
            </w:tr>
            <w:tr w:rsidR="000B6C4B" w:rsidRPr="00E725D5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0B6C4B" w:rsidRPr="00E725D5" w:rsidRDefault="000B6C4B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39A62C2A" w:rsidR="000B6C4B" w:rsidRPr="00E725D5" w:rsidRDefault="000B6C4B" w:rsidP="000B6C4B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</w:rPr>
                    <w:t>Preparing desserts from international cuisines.</w:t>
                  </w:r>
                </w:p>
              </w:tc>
            </w:tr>
          </w:tbl>
          <w:p w14:paraId="745EC322" w14:textId="77777777" w:rsidR="004A56D5" w:rsidRPr="00E725D5" w:rsidRDefault="004A56D5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270EBF4" w14:textId="77777777" w:rsidR="004A56D5" w:rsidRPr="00E725D5" w:rsidRDefault="004A56D5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E725D5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E725D5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b/>
                      <w:sz w:val="24"/>
                      <w:szCs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E725D5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E725D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E417F9A" w14:textId="011A0E9F" w:rsidR="001E4193" w:rsidRPr="00E725D5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E725D5">
                    <w:rPr>
                      <w:sz w:val="24"/>
                      <w:szCs w:val="24"/>
                    </w:rPr>
                    <w:t>Students are expected to understand the main topics of this course and use it in their fields and applications.</w:t>
                  </w:r>
                </w:p>
                <w:p w14:paraId="05A57630" w14:textId="72161D23" w:rsidR="00904685" w:rsidRPr="00E725D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E725D5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E725D5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</w:p>
              </w:tc>
            </w:tr>
            <w:tr w:rsidR="001E4193" w:rsidRPr="00E725D5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1892786C" w14:textId="77777777" w:rsidR="000B6C4B" w:rsidRPr="00E725D5" w:rsidRDefault="000B6C4B" w:rsidP="000B6C4B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  <w:lang w:val="tr-TR"/>
                    </w:rPr>
                    <w:t>Şavkay, T. (2010). Sweet Book Turkish and World Desserts, Ankara, Şekerbank Publications</w:t>
                  </w:r>
                </w:p>
                <w:p w14:paraId="12BFD2EE" w14:textId="2D879614" w:rsidR="001E4193" w:rsidRPr="00E725D5" w:rsidRDefault="000B6C4B" w:rsidP="000B6C4B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sz w:val="24"/>
                      <w:szCs w:val="24"/>
                      <w:lang w:val="tr-TR"/>
                    </w:rPr>
                    <w:t>Nephew EM (1989). Alafranga - Dessert and Pastry Teaching, Istanbul, Rare</w:t>
                  </w:r>
                </w:p>
              </w:tc>
            </w:tr>
            <w:tr w:rsidR="001E4193" w:rsidRPr="00E725D5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E725D5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725D5">
                    <w:rPr>
                      <w:b/>
                      <w:sz w:val="24"/>
                      <w:szCs w:val="24"/>
                      <w:lang w:val="tr-TR"/>
                    </w:rPr>
                    <w:t>Evaluation System</w:t>
                  </w:r>
                </w:p>
              </w:tc>
            </w:tr>
            <w:tr w:rsidR="001E4193" w:rsidRPr="00E725D5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2687395" w14:textId="77777777" w:rsidR="0032691E" w:rsidRPr="001055BA" w:rsidRDefault="0032691E" w:rsidP="0032691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Grade assessment for this course will be done as follows:</w:t>
                  </w:r>
                </w:p>
                <w:p w14:paraId="6C26EE5F" w14:textId="77777777" w:rsidR="0032691E" w:rsidRPr="001055BA" w:rsidRDefault="0032691E" w:rsidP="0032691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Quiz: 20% (Week 7, 31 October- 04 November 2022)</w:t>
                  </w:r>
                </w:p>
                <w:p w14:paraId="2C93AB26" w14:textId="77777777" w:rsidR="0032691E" w:rsidRPr="001055BA" w:rsidRDefault="0032691E" w:rsidP="0032691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5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Midterm Exam (Midterm): 30% (Week 9, 14 November - 18 November 2022)</w:t>
                  </w:r>
                </w:p>
                <w:p w14:paraId="43242625" w14:textId="13577376" w:rsidR="001E4193" w:rsidRPr="0032691E" w:rsidRDefault="0032691E" w:rsidP="0032691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105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Final Exam (Final): 50% (02-13 January 2023)</w:t>
                  </w:r>
                </w:p>
              </w:tc>
            </w:tr>
          </w:tbl>
          <w:p w14:paraId="6DC0FC7D" w14:textId="77777777" w:rsidR="001E4193" w:rsidRPr="00E725D5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FF4A99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E725D5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WITH PROGRAM LEARNING OUTCOMES</w:t>
                  </w:r>
                </w:p>
                <w:p w14:paraId="1E29659C" w14:textId="2D171F51" w:rsidR="00930034" w:rsidRPr="00E725D5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930034" w:rsidRPr="00FF4A99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E725D5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E725D5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E725D5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E725D5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E725D5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E725D5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E725D5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E725D5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E725D5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E725D5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E725D5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E725D5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E725D5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w:rsidRPr="00E725D5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0B6C4B" w:rsidRPr="00FF4A99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0B6C4B" w:rsidRPr="00E725D5" w:rsidRDefault="000B6C4B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LO1</w:t>
                  </w:r>
                </w:p>
              </w:tc>
              <w:tc>
                <w:tcPr>
                  <w:tcW w:w="840" w:type="dxa"/>
                </w:tcPr>
                <w:p w14:paraId="2A722D97" w14:textId="6FB5522C" w:rsidR="000B6C4B" w:rsidRPr="00E725D5" w:rsidRDefault="000B6C4B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1A1E5EE4" w:rsidR="000B6C4B" w:rsidRPr="00E725D5" w:rsidRDefault="000B6C4B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69EBC907" w14:textId="1A2B22E1" w:rsidR="000B6C4B" w:rsidRPr="00E725D5" w:rsidRDefault="000B6C4B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03E5C13F" w:rsidR="000B6C4B" w:rsidRPr="00E725D5" w:rsidRDefault="000B6C4B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780B5DB" w14:textId="20334782" w:rsidR="000B6C4B" w:rsidRPr="00E725D5" w:rsidRDefault="000B6C4B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6A4B13DA" w:rsidR="000B6C4B" w:rsidRPr="00E725D5" w:rsidRDefault="000B6C4B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840" w:type="dxa"/>
                </w:tcPr>
                <w:p w14:paraId="655A2705" w14:textId="5D4572ED" w:rsidR="000B6C4B" w:rsidRPr="00E725D5" w:rsidRDefault="000B6C4B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4C56DB0B" w:rsidR="000B6C4B" w:rsidRPr="00E725D5" w:rsidRDefault="000B6C4B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3262900B" w14:textId="3B1E12E2" w:rsidR="000B6C4B" w:rsidRPr="00E725D5" w:rsidRDefault="000B6C4B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0BC7326F" w:rsidR="000B6C4B" w:rsidRPr="00E725D5" w:rsidRDefault="000B6C4B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5B234939" w14:textId="73E686FD" w:rsidR="000B6C4B" w:rsidRPr="00E725D5" w:rsidRDefault="000B6C4B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</w:tcPr>
                <w:p w14:paraId="111150C6" w14:textId="6DD5A0BA" w:rsidR="000B6C4B" w:rsidRPr="00E725D5" w:rsidRDefault="000B6C4B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0B6C4B" w:rsidRPr="00FF4A99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0B6C4B" w:rsidRPr="00E725D5" w:rsidRDefault="000B6C4B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LO2</w:t>
                  </w:r>
                </w:p>
              </w:tc>
              <w:tc>
                <w:tcPr>
                  <w:tcW w:w="840" w:type="dxa"/>
                </w:tcPr>
                <w:p w14:paraId="0D6EE633" w14:textId="3783F37C" w:rsidR="000B6C4B" w:rsidRPr="00E725D5" w:rsidRDefault="000B6C4B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5C20B5E2" w:rsidR="000B6C4B" w:rsidRPr="00E725D5" w:rsidRDefault="000B6C4B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7DA097AD" w14:textId="6DEE9722" w:rsidR="000B6C4B" w:rsidRPr="00E725D5" w:rsidRDefault="000B6C4B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7528F31A" w:rsidR="000B6C4B" w:rsidRPr="00E725D5" w:rsidRDefault="000B6C4B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1B542813" w14:textId="3F03211C" w:rsidR="000B6C4B" w:rsidRPr="00E725D5" w:rsidRDefault="000B6C4B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761A01F7" w:rsidR="000B6C4B" w:rsidRPr="00E725D5" w:rsidRDefault="000B6C4B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840" w:type="dxa"/>
                </w:tcPr>
                <w:p w14:paraId="301E5CA4" w14:textId="5ECA55EB" w:rsidR="000B6C4B" w:rsidRPr="00E725D5" w:rsidRDefault="000B6C4B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134EF583" w:rsidR="000B6C4B" w:rsidRPr="00E725D5" w:rsidRDefault="000B6C4B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58E56F3A" w14:textId="572D4D99" w:rsidR="000B6C4B" w:rsidRPr="00E725D5" w:rsidRDefault="000B6C4B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0006CA77" w:rsidR="000B6C4B" w:rsidRPr="00E725D5" w:rsidRDefault="000B6C4B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26595104" w14:textId="1F91EF94" w:rsidR="000B6C4B" w:rsidRPr="00E725D5" w:rsidRDefault="000B6C4B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</w:tcPr>
                <w:p w14:paraId="26226DD6" w14:textId="3CA0CB05" w:rsidR="000B6C4B" w:rsidRPr="00E725D5" w:rsidRDefault="000B6C4B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0B6C4B" w:rsidRPr="00FF4A99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0B6C4B" w:rsidRPr="00E725D5" w:rsidRDefault="000B6C4B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LO3</w:t>
                  </w:r>
                </w:p>
              </w:tc>
              <w:tc>
                <w:tcPr>
                  <w:tcW w:w="840" w:type="dxa"/>
                </w:tcPr>
                <w:p w14:paraId="4C44B7BE" w14:textId="7F996683" w:rsidR="000B6C4B" w:rsidRPr="00E725D5" w:rsidRDefault="000B6C4B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3AFEBEC7" w:rsidR="000B6C4B" w:rsidRPr="00E725D5" w:rsidRDefault="000B6C4B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4345B39E" w14:textId="59E9B6A0" w:rsidR="000B6C4B" w:rsidRPr="00E725D5" w:rsidRDefault="000B6C4B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76100C43" w:rsidR="000B6C4B" w:rsidRPr="00E725D5" w:rsidRDefault="000B6C4B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8C9B160" w14:textId="60B35502" w:rsidR="000B6C4B" w:rsidRPr="00E725D5" w:rsidRDefault="000B6C4B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5AD11281" w:rsidR="000B6C4B" w:rsidRPr="00E725D5" w:rsidRDefault="000B6C4B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840" w:type="dxa"/>
                </w:tcPr>
                <w:p w14:paraId="0D6DF29A" w14:textId="21BFC478" w:rsidR="000B6C4B" w:rsidRPr="00E725D5" w:rsidRDefault="000B6C4B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54E0EEC2" w:rsidR="000B6C4B" w:rsidRPr="00E725D5" w:rsidRDefault="000B6C4B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0D01FE22" w14:textId="54346709" w:rsidR="000B6C4B" w:rsidRPr="00E725D5" w:rsidRDefault="000B6C4B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7961A6F2" w:rsidR="000B6C4B" w:rsidRPr="00E725D5" w:rsidRDefault="000B6C4B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452F4B72" w14:textId="324E9A96" w:rsidR="000B6C4B" w:rsidRPr="00E725D5" w:rsidRDefault="000B6C4B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</w:tcPr>
                <w:p w14:paraId="536CBE96" w14:textId="0C8D2BF6" w:rsidR="000B6C4B" w:rsidRPr="00E725D5" w:rsidRDefault="000B6C4B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0B6C4B" w:rsidRPr="00FF4A99" w14:paraId="10F28D95" w14:textId="0DD858E9" w:rsidTr="00930034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0B6C4B" w:rsidRPr="00E725D5" w:rsidRDefault="000B6C4B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LO4</w:t>
                  </w:r>
                </w:p>
              </w:tc>
              <w:tc>
                <w:tcPr>
                  <w:tcW w:w="840" w:type="dxa"/>
                </w:tcPr>
                <w:p w14:paraId="3F0BAEA3" w14:textId="1EDC2A13" w:rsidR="000B6C4B" w:rsidRPr="00E725D5" w:rsidRDefault="000B6C4B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3E3777E2" w14:textId="7F46ED18" w:rsidR="000B6C4B" w:rsidRPr="00E725D5" w:rsidRDefault="000B6C4B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70FEFCAE" w14:textId="5F02BBE3" w:rsidR="000B6C4B" w:rsidRPr="00E725D5" w:rsidRDefault="000B6C4B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0130886A" w14:textId="06EECB36" w:rsidR="000B6C4B" w:rsidRPr="00E725D5" w:rsidRDefault="000B6C4B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DEDFEE2" w14:textId="11F67EA2" w:rsidR="000B6C4B" w:rsidRPr="00E725D5" w:rsidRDefault="000B6C4B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6E57FCAA" w14:textId="3864C02E" w:rsidR="000B6C4B" w:rsidRPr="00E725D5" w:rsidRDefault="000B6C4B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840" w:type="dxa"/>
                </w:tcPr>
                <w:p w14:paraId="408505E3" w14:textId="0C2D6873" w:rsidR="000B6C4B" w:rsidRPr="00E725D5" w:rsidRDefault="000B6C4B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4A3FA051" w14:textId="450CBF0C" w:rsidR="000B6C4B" w:rsidRPr="00E725D5" w:rsidRDefault="000B6C4B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05F62EE0" w14:textId="1509FCD7" w:rsidR="000B6C4B" w:rsidRPr="00E725D5" w:rsidRDefault="000B6C4B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50710CFC" w14:textId="3B35708A" w:rsidR="000B6C4B" w:rsidRPr="00E725D5" w:rsidRDefault="000B6C4B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1C0BEF93" w14:textId="0C2B2CF6" w:rsidR="000B6C4B" w:rsidRPr="00E725D5" w:rsidRDefault="000B6C4B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</w:tcPr>
                <w:p w14:paraId="3FD7A302" w14:textId="6F689023" w:rsidR="000B6C4B" w:rsidRPr="00E725D5" w:rsidRDefault="000B6C4B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0B6C4B" w:rsidRPr="00FF4A99" w14:paraId="39717357" w14:textId="4E955EB0" w:rsidTr="00930034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0B6C4B" w:rsidRPr="00E725D5" w:rsidRDefault="000B6C4B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LO5</w:t>
                  </w:r>
                </w:p>
              </w:tc>
              <w:tc>
                <w:tcPr>
                  <w:tcW w:w="840" w:type="dxa"/>
                </w:tcPr>
                <w:p w14:paraId="3DCA67F9" w14:textId="196E8674" w:rsidR="000B6C4B" w:rsidRPr="00E725D5" w:rsidRDefault="000B6C4B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9038830" w14:textId="4028CDCF" w:rsidR="000B6C4B" w:rsidRPr="00E725D5" w:rsidRDefault="000B6C4B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378C4CEA" w14:textId="786C447B" w:rsidR="000B6C4B" w:rsidRPr="00E725D5" w:rsidRDefault="000B6C4B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1C6F7EAF" w14:textId="6C8C0B0E" w:rsidR="000B6C4B" w:rsidRPr="00E725D5" w:rsidRDefault="000B6C4B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7C5BB299" w14:textId="53911956" w:rsidR="000B6C4B" w:rsidRPr="00E725D5" w:rsidRDefault="000B6C4B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64DF8C2B" w14:textId="0085DED3" w:rsidR="000B6C4B" w:rsidRPr="00E725D5" w:rsidRDefault="000B6C4B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840" w:type="dxa"/>
                </w:tcPr>
                <w:p w14:paraId="6F113FBC" w14:textId="2AC1EB51" w:rsidR="000B6C4B" w:rsidRPr="00E725D5" w:rsidRDefault="000B6C4B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3C701A4" w14:textId="6C6D51C6" w:rsidR="000B6C4B" w:rsidRPr="00E725D5" w:rsidRDefault="000B6C4B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0496AB40" w14:textId="38E70BFC" w:rsidR="000B6C4B" w:rsidRPr="00E725D5" w:rsidRDefault="000B6C4B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23347258" w14:textId="12C385C3" w:rsidR="000B6C4B" w:rsidRPr="00E725D5" w:rsidRDefault="000B6C4B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2E13675F" w14:textId="71EF3AB1" w:rsidR="000B6C4B" w:rsidRPr="00E725D5" w:rsidRDefault="000B6C4B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</w:tcPr>
                <w:p w14:paraId="535E7368" w14:textId="01AB82A1" w:rsidR="000B6C4B" w:rsidRPr="00E725D5" w:rsidRDefault="000B6C4B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0B6C4B" w:rsidRPr="00FF4A99" w14:paraId="30276CBC" w14:textId="697E4514" w:rsidTr="00930034">
              <w:trPr>
                <w:trHeight w:val="393"/>
              </w:trPr>
              <w:tc>
                <w:tcPr>
                  <w:tcW w:w="973" w:type="dxa"/>
                </w:tcPr>
                <w:p w14:paraId="5062A38D" w14:textId="77777777" w:rsidR="000B6C4B" w:rsidRPr="00E725D5" w:rsidRDefault="000B6C4B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LO6</w:t>
                  </w:r>
                </w:p>
              </w:tc>
              <w:tc>
                <w:tcPr>
                  <w:tcW w:w="840" w:type="dxa"/>
                </w:tcPr>
                <w:p w14:paraId="732934FB" w14:textId="2BBF0460" w:rsidR="000B6C4B" w:rsidRPr="00E725D5" w:rsidRDefault="000B6C4B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EE27C72" w14:textId="5A179EF5" w:rsidR="000B6C4B" w:rsidRPr="00E725D5" w:rsidRDefault="000B6C4B" w:rsidP="00292BA0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21CCCD40" w14:textId="573A03CE" w:rsidR="000B6C4B" w:rsidRPr="00E725D5" w:rsidRDefault="000B6C4B" w:rsidP="00292BA0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48EACDB1" w14:textId="67B0D7C4" w:rsidR="000B6C4B" w:rsidRPr="00E725D5" w:rsidRDefault="000B6C4B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72E1D70A" w14:textId="0652638E" w:rsidR="000B6C4B" w:rsidRPr="00E725D5" w:rsidRDefault="000B6C4B" w:rsidP="00292BA0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5D038F5F" w14:textId="21C200E6" w:rsidR="000B6C4B" w:rsidRPr="00E725D5" w:rsidRDefault="000B6C4B" w:rsidP="00292BA0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840" w:type="dxa"/>
                </w:tcPr>
                <w:p w14:paraId="6CA00959" w14:textId="2AA947E1" w:rsidR="000B6C4B" w:rsidRPr="00E725D5" w:rsidRDefault="000B6C4B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5293935E" w14:textId="3B3751CA" w:rsidR="000B6C4B" w:rsidRPr="00E725D5" w:rsidRDefault="000B6C4B" w:rsidP="00292BA0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028956B1" w14:textId="54497E0F" w:rsidR="000B6C4B" w:rsidRPr="00E725D5" w:rsidRDefault="000B6C4B" w:rsidP="00292BA0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69CF7A19" w14:textId="2275F0D3" w:rsidR="000B6C4B" w:rsidRPr="00E725D5" w:rsidRDefault="000B6C4B" w:rsidP="00292BA0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578BFAF5" w14:textId="21A48D4B" w:rsidR="000B6C4B" w:rsidRPr="00E725D5" w:rsidRDefault="000B6C4B" w:rsidP="00292BA0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</w:tcPr>
                <w:p w14:paraId="2C2D0A7A" w14:textId="40CD4A64" w:rsidR="000B6C4B" w:rsidRPr="00E725D5" w:rsidRDefault="000B6C4B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0B6C4B" w:rsidRPr="00FF4A99" w14:paraId="2D76DBC8" w14:textId="77777777" w:rsidTr="00930034">
              <w:trPr>
                <w:trHeight w:val="393"/>
              </w:trPr>
              <w:tc>
                <w:tcPr>
                  <w:tcW w:w="973" w:type="dxa"/>
                </w:tcPr>
                <w:p w14:paraId="034A166B" w14:textId="0E87C0A8" w:rsidR="000B6C4B" w:rsidRPr="00E725D5" w:rsidRDefault="000B6C4B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w:rsidRPr="00E725D5">
                    <w:rPr>
                      <w:b/>
                      <w:sz w:val="20"/>
                      <w:szCs w:val="20"/>
                    </w:rPr>
                    <w:t>LO7</w:t>
                  </w:r>
                </w:p>
              </w:tc>
              <w:tc>
                <w:tcPr>
                  <w:tcW w:w="840" w:type="dxa"/>
                </w:tcPr>
                <w:p w14:paraId="4C4AAA50" w14:textId="1EABB77F" w:rsidR="000B6C4B" w:rsidRPr="00E725D5" w:rsidRDefault="000B6C4B" w:rsidP="00292BA0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677495AE" w14:textId="3CAB3C75" w:rsidR="000B6C4B" w:rsidRPr="00E725D5" w:rsidRDefault="000B6C4B" w:rsidP="00292BA0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7E9F2426" w14:textId="103B2C9F" w:rsidR="000B6C4B" w:rsidRPr="00E725D5" w:rsidRDefault="000B6C4B" w:rsidP="00292BA0">
                  <w:pPr>
                    <w:pStyle w:val="TableParagraph"/>
                    <w:ind w:left="10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3A3AD43E" w14:textId="492B9A9D" w:rsidR="000B6C4B" w:rsidRPr="00E725D5" w:rsidRDefault="000B6C4B" w:rsidP="00292BA0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7DED33E6" w14:textId="28D7647C" w:rsidR="000B6C4B" w:rsidRPr="00E725D5" w:rsidRDefault="000B6C4B" w:rsidP="00292BA0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0FECF58B" w14:textId="6A36AEA7" w:rsidR="000B6C4B" w:rsidRPr="00E725D5" w:rsidRDefault="000B6C4B" w:rsidP="00292BA0">
                  <w:pPr>
                    <w:pStyle w:val="TableParagraph"/>
                    <w:ind w:left="7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840" w:type="dxa"/>
                </w:tcPr>
                <w:p w14:paraId="10949A0F" w14:textId="4ED7330E" w:rsidR="000B6C4B" w:rsidRPr="00E725D5" w:rsidRDefault="000B6C4B" w:rsidP="00292BA0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2FE6ECA5" w14:textId="30CE79A0" w:rsidR="000B6C4B" w:rsidRPr="00E725D5" w:rsidRDefault="000B6C4B" w:rsidP="00292BA0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49113C73" w14:textId="7C1CCB49" w:rsidR="000B6C4B" w:rsidRPr="00E725D5" w:rsidRDefault="000B6C4B" w:rsidP="00292BA0">
                  <w:pPr>
                    <w:pStyle w:val="TableParagraph"/>
                    <w:ind w:left="11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3548DEB2" w14:textId="77AF9964" w:rsidR="000B6C4B" w:rsidRPr="00E725D5" w:rsidRDefault="000B6C4B" w:rsidP="00292BA0">
                  <w:pPr>
                    <w:pStyle w:val="TableParagraph"/>
                    <w:ind w:left="17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4794211D" w14:textId="269C847F" w:rsidR="000B6C4B" w:rsidRPr="00E725D5" w:rsidRDefault="000B6C4B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</w:tcPr>
                <w:p w14:paraId="18C73632" w14:textId="5D93B6A7" w:rsidR="000B6C4B" w:rsidRPr="00E725D5" w:rsidRDefault="000B6C4B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0B6C4B" w:rsidRPr="00FF4A99" w14:paraId="4D2138AA" w14:textId="77777777" w:rsidTr="00930034">
              <w:trPr>
                <w:trHeight w:val="393"/>
              </w:trPr>
              <w:tc>
                <w:tcPr>
                  <w:tcW w:w="973" w:type="dxa"/>
                </w:tcPr>
                <w:p w14:paraId="770AF99F" w14:textId="08F699EB" w:rsidR="000B6C4B" w:rsidRPr="00E725D5" w:rsidRDefault="000B6C4B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w:rsidRPr="00E725D5">
                    <w:rPr>
                      <w:b/>
                      <w:sz w:val="20"/>
                      <w:szCs w:val="20"/>
                    </w:rPr>
                    <w:t>LO8</w:t>
                  </w:r>
                </w:p>
              </w:tc>
              <w:tc>
                <w:tcPr>
                  <w:tcW w:w="840" w:type="dxa"/>
                </w:tcPr>
                <w:p w14:paraId="7B174238" w14:textId="06D31F8E" w:rsidR="000B6C4B" w:rsidRPr="00E725D5" w:rsidRDefault="000B6C4B" w:rsidP="00292BA0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4654491E" w14:textId="6C6E39DD" w:rsidR="000B6C4B" w:rsidRPr="00E725D5" w:rsidRDefault="000B6C4B" w:rsidP="00292BA0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2A85D798" w14:textId="5BAEC4BA" w:rsidR="000B6C4B" w:rsidRPr="00E725D5" w:rsidRDefault="000B6C4B" w:rsidP="00292BA0">
                  <w:pPr>
                    <w:pStyle w:val="TableParagraph"/>
                    <w:ind w:left="10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6BACB7EF" w14:textId="5ABDEDB5" w:rsidR="000B6C4B" w:rsidRPr="00E725D5" w:rsidRDefault="000B6C4B" w:rsidP="00292BA0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5C19443C" w14:textId="4355264D" w:rsidR="000B6C4B" w:rsidRPr="00E725D5" w:rsidRDefault="000B6C4B" w:rsidP="00292BA0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505B87BD" w14:textId="34AB20E1" w:rsidR="000B6C4B" w:rsidRPr="00E725D5" w:rsidRDefault="000B6C4B" w:rsidP="00292BA0">
                  <w:pPr>
                    <w:pStyle w:val="TableParagraph"/>
                    <w:ind w:left="7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840" w:type="dxa"/>
                </w:tcPr>
                <w:p w14:paraId="6273449C" w14:textId="24192777" w:rsidR="000B6C4B" w:rsidRPr="00E725D5" w:rsidRDefault="000B6C4B" w:rsidP="00292BA0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B1C0489" w14:textId="740BBDE5" w:rsidR="000B6C4B" w:rsidRPr="00E725D5" w:rsidRDefault="000B6C4B" w:rsidP="00292BA0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7CE7033D" w14:textId="0180E6D7" w:rsidR="000B6C4B" w:rsidRPr="00E725D5" w:rsidRDefault="000B6C4B" w:rsidP="00292BA0">
                  <w:pPr>
                    <w:pStyle w:val="TableParagraph"/>
                    <w:ind w:left="11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45742496" w14:textId="49248844" w:rsidR="000B6C4B" w:rsidRPr="00E725D5" w:rsidRDefault="000B6C4B" w:rsidP="00292BA0">
                  <w:pPr>
                    <w:pStyle w:val="TableParagraph"/>
                    <w:ind w:left="17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13AC57DA" w14:textId="198C8175" w:rsidR="000B6C4B" w:rsidRPr="00E725D5" w:rsidRDefault="000B6C4B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41" w:type="dxa"/>
                </w:tcPr>
                <w:p w14:paraId="55B2F300" w14:textId="3E4F21E6" w:rsidR="000B6C4B" w:rsidRPr="00E725D5" w:rsidRDefault="000B6C4B" w:rsidP="00292BA0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30034" w:rsidRPr="00FF4A99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E725D5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REVENGE:</w:t>
                  </w:r>
                  <w:r w:rsidRPr="00E725D5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Learning</w:t>
                  </w:r>
                  <w:r w:rsidRPr="00E725D5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 xml:space="preserve">Outputs </w:t>
                  </w: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ab/>
                    <w:t>OP: Program</w:t>
                  </w:r>
                  <w:r w:rsidRPr="00E725D5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Outputs</w:t>
                  </w:r>
                </w:p>
              </w:tc>
            </w:tr>
            <w:tr w:rsidR="00930034" w:rsidRPr="00FF4A99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E725D5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Contribution</w:t>
                  </w:r>
                </w:p>
                <w:p w14:paraId="3B32D59F" w14:textId="77777777" w:rsidR="00930034" w:rsidRPr="00E725D5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level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E725D5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1 Very Low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E725D5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2 Low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E725D5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3 Medium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E725D5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4 High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E725D5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E725D5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E725D5">
              <w:t>Relation of Program Outcomes and Related Course</w:t>
            </w:r>
          </w:p>
          <w:p w14:paraId="0C31214A" w14:textId="77777777" w:rsidR="001E4193" w:rsidRPr="00E725D5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9"/>
              <w:gridCol w:w="799"/>
              <w:gridCol w:w="854"/>
              <w:gridCol w:w="855"/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5"/>
            </w:tblGrid>
            <w:tr w:rsidR="00930034" w:rsidRPr="00E725D5" w14:paraId="6EE0E6F2" w14:textId="280D2E9F" w:rsidTr="00E725D5">
              <w:trPr>
                <w:trHeight w:val="470"/>
              </w:trPr>
              <w:tc>
                <w:tcPr>
                  <w:tcW w:w="909" w:type="dxa"/>
                </w:tcPr>
                <w:p w14:paraId="53D6BC7E" w14:textId="77777777" w:rsidR="00930034" w:rsidRPr="00E725D5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lesson</w:t>
                  </w:r>
                </w:p>
              </w:tc>
              <w:tc>
                <w:tcPr>
                  <w:tcW w:w="799" w:type="dxa"/>
                </w:tcPr>
                <w:p w14:paraId="700A18D8" w14:textId="77777777" w:rsidR="00930034" w:rsidRPr="00E725D5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54" w:type="dxa"/>
                </w:tcPr>
                <w:p w14:paraId="4E6805F6" w14:textId="77777777" w:rsidR="00930034" w:rsidRPr="00E725D5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55" w:type="dxa"/>
                </w:tcPr>
                <w:p w14:paraId="07B99300" w14:textId="77777777" w:rsidR="00930034" w:rsidRPr="00E725D5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854" w:type="dxa"/>
                </w:tcPr>
                <w:p w14:paraId="7549184D" w14:textId="77777777" w:rsidR="00930034" w:rsidRPr="00E725D5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854" w:type="dxa"/>
                </w:tcPr>
                <w:p w14:paraId="10362FBF" w14:textId="77777777" w:rsidR="00930034" w:rsidRPr="00E725D5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854" w:type="dxa"/>
                </w:tcPr>
                <w:p w14:paraId="09D269EA" w14:textId="77777777" w:rsidR="00930034" w:rsidRPr="00E725D5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55" w:type="dxa"/>
                </w:tcPr>
                <w:p w14:paraId="6835D9F9" w14:textId="77777777" w:rsidR="00930034" w:rsidRPr="00E725D5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54" w:type="dxa"/>
                </w:tcPr>
                <w:p w14:paraId="74F8067C" w14:textId="77777777" w:rsidR="00930034" w:rsidRPr="00E725D5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54" w:type="dxa"/>
                </w:tcPr>
                <w:p w14:paraId="6A1DCBDD" w14:textId="77777777" w:rsidR="00930034" w:rsidRPr="00E725D5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54" w:type="dxa"/>
                </w:tcPr>
                <w:p w14:paraId="1422D134" w14:textId="77777777" w:rsidR="00930034" w:rsidRPr="00E725D5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55" w:type="dxa"/>
                </w:tcPr>
                <w:p w14:paraId="16C06B4B" w14:textId="77777777" w:rsidR="00930034" w:rsidRPr="00E725D5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55" w:type="dxa"/>
                </w:tcPr>
                <w:p w14:paraId="1CC259CA" w14:textId="5BF59993" w:rsidR="00930034" w:rsidRPr="00E725D5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w:rsidRPr="00E725D5">
                    <w:rPr>
                      <w:b/>
                      <w:sz w:val="20"/>
                      <w:szCs w:val="20"/>
                      <w:lang w:val="tr-TR"/>
                    </w:rPr>
                    <w:t>PO12</w:t>
                  </w:r>
                </w:p>
              </w:tc>
            </w:tr>
            <w:tr w:rsidR="000B6C4B" w:rsidRPr="00E725D5" w14:paraId="746F2C2B" w14:textId="66FB4D8F" w:rsidTr="00E725D5">
              <w:trPr>
                <w:trHeight w:val="489"/>
              </w:trPr>
              <w:tc>
                <w:tcPr>
                  <w:tcW w:w="909" w:type="dxa"/>
                </w:tcPr>
                <w:p w14:paraId="4508D5CA" w14:textId="4DB6894C" w:rsidR="000B6C4B" w:rsidRPr="00E725D5" w:rsidRDefault="000B6C4B" w:rsidP="00292BA0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Bakery Products</w:t>
                  </w:r>
                </w:p>
              </w:tc>
              <w:tc>
                <w:tcPr>
                  <w:tcW w:w="799" w:type="dxa"/>
                </w:tcPr>
                <w:p w14:paraId="7EFE743B" w14:textId="6EBE0598" w:rsidR="000B6C4B" w:rsidRPr="00E725D5" w:rsidRDefault="000B6C4B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4" w:type="dxa"/>
                </w:tcPr>
                <w:p w14:paraId="02BDF113" w14:textId="0AE98205" w:rsidR="000B6C4B" w:rsidRPr="00E725D5" w:rsidRDefault="000B6C4B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5" w:type="dxa"/>
                </w:tcPr>
                <w:p w14:paraId="4BD62045" w14:textId="3B2DBF93" w:rsidR="000B6C4B" w:rsidRPr="00E725D5" w:rsidRDefault="000B6C4B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4" w:type="dxa"/>
                </w:tcPr>
                <w:p w14:paraId="70A0E403" w14:textId="651B485C" w:rsidR="000B6C4B" w:rsidRPr="00E725D5" w:rsidRDefault="000B6C4B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4" w:type="dxa"/>
                </w:tcPr>
                <w:p w14:paraId="67583BFA" w14:textId="62B3E915" w:rsidR="000B6C4B" w:rsidRPr="00E725D5" w:rsidRDefault="000B6C4B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4" w:type="dxa"/>
                </w:tcPr>
                <w:p w14:paraId="3F01CD72" w14:textId="2B01A78B" w:rsidR="000B6C4B" w:rsidRPr="00E725D5" w:rsidRDefault="000B6C4B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one</w:t>
                  </w:r>
                </w:p>
              </w:tc>
              <w:tc>
                <w:tcPr>
                  <w:tcW w:w="855" w:type="dxa"/>
                </w:tcPr>
                <w:p w14:paraId="43337045" w14:textId="79853BF6" w:rsidR="000B6C4B" w:rsidRPr="00E725D5" w:rsidRDefault="000B6C4B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4" w:type="dxa"/>
                </w:tcPr>
                <w:p w14:paraId="2766E973" w14:textId="075A3C9D" w:rsidR="000B6C4B" w:rsidRPr="00E725D5" w:rsidRDefault="000B6C4B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4" w:type="dxa"/>
                </w:tcPr>
                <w:p w14:paraId="3216A736" w14:textId="2BD40A69" w:rsidR="000B6C4B" w:rsidRPr="00E725D5" w:rsidRDefault="000B6C4B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4" w:type="dxa"/>
                </w:tcPr>
                <w:p w14:paraId="2A199291" w14:textId="00A01A8A" w:rsidR="000B6C4B" w:rsidRPr="00E725D5" w:rsidRDefault="000B6C4B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5" w:type="dxa"/>
                </w:tcPr>
                <w:p w14:paraId="3218973F" w14:textId="1926E30C" w:rsidR="000B6C4B" w:rsidRPr="00E725D5" w:rsidRDefault="000B6C4B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E725D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5" w:type="dxa"/>
                </w:tcPr>
                <w:p w14:paraId="51DB431C" w14:textId="03E0FEB5" w:rsidR="000B6C4B" w:rsidRPr="00E725D5" w:rsidRDefault="000B6C4B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  <w:r w:rsidRPr="00E725D5"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67FE571E" w14:textId="77777777" w:rsidR="001E4193" w:rsidRPr="00E725D5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AC52" w14:textId="77777777" w:rsidR="0052428A" w:rsidRDefault="0052428A" w:rsidP="002B2BC7">
      <w:r>
        <w:separator/>
      </w:r>
    </w:p>
  </w:endnote>
  <w:endnote w:type="continuationSeparator" w:id="0">
    <w:p w14:paraId="32AAEE3C" w14:textId="77777777" w:rsidR="0052428A" w:rsidRDefault="0052428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6080" w14:textId="77777777" w:rsidR="0052428A" w:rsidRDefault="0052428A" w:rsidP="002B2BC7">
      <w:r>
        <w:separator/>
      </w:r>
    </w:p>
  </w:footnote>
  <w:footnote w:type="continuationSeparator" w:id="0">
    <w:p w14:paraId="36ADEF7E" w14:textId="77777777" w:rsidR="0052428A" w:rsidRDefault="0052428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52838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52838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A06BA"/>
    <w:multiLevelType w:val="hybridMultilevel"/>
    <w:tmpl w:val="8CCA9F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 w16cid:durableId="911309877">
    <w:abstractNumId w:val="1"/>
  </w:num>
  <w:num w:numId="2" w16cid:durableId="368575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B6C4B"/>
    <w:rsid w:val="000E6225"/>
    <w:rsid w:val="000E7F62"/>
    <w:rsid w:val="000F16BC"/>
    <w:rsid w:val="001725C7"/>
    <w:rsid w:val="00197A6A"/>
    <w:rsid w:val="001D7A35"/>
    <w:rsid w:val="001E4193"/>
    <w:rsid w:val="00200345"/>
    <w:rsid w:val="002051CE"/>
    <w:rsid w:val="00256B65"/>
    <w:rsid w:val="00271B15"/>
    <w:rsid w:val="002752C1"/>
    <w:rsid w:val="002912A4"/>
    <w:rsid w:val="002B2BC7"/>
    <w:rsid w:val="002C519C"/>
    <w:rsid w:val="002E7116"/>
    <w:rsid w:val="003170FC"/>
    <w:rsid w:val="0032691E"/>
    <w:rsid w:val="00373E2A"/>
    <w:rsid w:val="00386DF4"/>
    <w:rsid w:val="003928B5"/>
    <w:rsid w:val="003A2B01"/>
    <w:rsid w:val="00407A6D"/>
    <w:rsid w:val="0042577E"/>
    <w:rsid w:val="00490345"/>
    <w:rsid w:val="004A56D5"/>
    <w:rsid w:val="0052428A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866CC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52838"/>
    <w:rsid w:val="00C9789E"/>
    <w:rsid w:val="00CA18A4"/>
    <w:rsid w:val="00D16095"/>
    <w:rsid w:val="00D425A6"/>
    <w:rsid w:val="00D606AB"/>
    <w:rsid w:val="00DC29D5"/>
    <w:rsid w:val="00DF1D0E"/>
    <w:rsid w:val="00DF6798"/>
    <w:rsid w:val="00E17654"/>
    <w:rsid w:val="00E5606A"/>
    <w:rsid w:val="00E725D5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39644A"/>
  <w15:docId w15:val="{68E9B0B3-72A0-4B08-8191-A3F6CADF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32691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Öğr. Gör. Abdullah ÖZ</cp:lastModifiedBy>
  <cp:revision>11</cp:revision>
  <cp:lastPrinted>2021-04-08T05:58:00Z</cp:lastPrinted>
  <dcterms:created xsi:type="dcterms:W3CDTF">2022-03-26T13:30:00Z</dcterms:created>
  <dcterms:modified xsi:type="dcterms:W3CDTF">2022-11-02T19:06:00Z</dcterms:modified>
</cp:coreProperties>
</file>